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03-06/2026/1126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д. Затеиха -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37.52.115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161.4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Затеиха, Ивановская область, Пучежский р-н, д. Затеиха, ул. Луховская, напротив д.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Заволжье, Нижегородская область, Городецкий р-н, г. Заволжье,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Лухская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Затеиха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24Н -056 Гордяковка-Лух-Чадуево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 -108 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Пучеж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Пучеж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Юрьевецкая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Пучеж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 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22К-0081  Кинешма-Чкаловск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Чкаловск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22К-0075 Карабасиха-Чкаловск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«Шопша-Иваново-Нижний Новгород»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22Р-0152  «Шопша-Иваново-Нижний Новгород»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22Р-0152  «Шопша-Иваново-Нижний Новгород»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22Р-0152  «Шопша-Иваново-Нижний Новгород»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Должанская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Мурашкинская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Сергея Акимова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22К-0100 Мостовой переход через р. Волга на автомобильной дороге (22 ОП РЗ 22Р-0159) Н. Новгород-Шахунья-Киров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22Р-0159 Нижний Новгород-Шахунья-Киров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22К-0100 Мостовой переход через р.Волга на автомобильной дороге (22 ОП РЗ 22Р-0159) Н.Новгород-Шахунья-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22Р-0159 Нижний Новгород-Шахунья-Киров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Неклюдово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Неклюдово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Неклюдово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Неклюдово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22Р-0159 Нижний Новгород-Шахунья-Киров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22К-0022 "Городец-Зиняки-Кантаурово"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22К-0022 "Городец-Зиняки-Кантаурово"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22К-0020 "Линда-Городец-Заволжье"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22Р-0152  «Шопша-Иваново-Нижний Новгород»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«Шопша-Иваново-Нижний Новгород»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22К-0075 Карабасиха-Чкаловск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Чкаловск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22К-0081  Кинешма-Чкаловск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 -108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Пучеж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Пучеж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Юрьевецкая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Пучеж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 -108  Кинешма-Юрьевец-Пучеж-Пурех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с.Сеготь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К-108 "Кинешма - Юрьевец - Пучеж - Пурех"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24Н -056 Гордяковка-Лух-Чадуево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Лухская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Затеиха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